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FE1E2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10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25.11.2025 № 1528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14464" w14:textId="03CB5902" w:rsidR="00267CC6" w:rsidRPr="00267CC6" w:rsidRDefault="00150124" w:rsidP="00267C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95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bookmarkStart w:id="0" w:name="_Hlk178167403"/>
            <w:r w:rsidR="00895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профилактики рисков причинения вреда (ущерба) охраняемым законом ценностям при осуществлении муниципального</w:t>
            </w:r>
            <w:r w:rsidR="00267CC6" w:rsidRPr="00267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контрол</w:t>
            </w:r>
            <w:r w:rsidR="00267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  <w:r w:rsidR="00267CC6" w:rsidRPr="00267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за исполнением единой теплоснабжающей организацией обязательств по строительству, реконструкции и (или) модернизации объектов теплоснабжения на территории </w:t>
            </w:r>
          </w:p>
          <w:p w14:paraId="6D1715E0" w14:textId="5F7BF9F1" w:rsidR="00895B16" w:rsidRDefault="00267CC6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C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 год</w:t>
            </w:r>
            <w:bookmarkEnd w:id="0"/>
          </w:p>
          <w:permEnd w:id="508718811"/>
          <w:p w14:paraId="7A80C227" w14:textId="06F06C21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B5A7A6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C179F" w:rsidRPr="005C179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30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Жилищного кодекса Российской Федерации, 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органов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 Устава муниципального образования городского округа города Оби Новосибирской области</w:t>
      </w:r>
      <w:r w:rsidR="00BF4A34">
        <w:rPr>
          <w:rFonts w:ascii="Times New Roman" w:hAnsi="Times New Roman" w:cs="Times New Roman"/>
          <w:sz w:val="28"/>
          <w:szCs w:val="28"/>
        </w:rPr>
        <w:t>,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4E4B0E4" w14:textId="2C170D4A" w:rsidR="00835D8C" w:rsidRPr="00F86739" w:rsidRDefault="00835D8C" w:rsidP="00F867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35D8C">
        <w:rPr>
          <w:rFonts w:ascii="Times New Roman" w:hAnsi="Times New Roman" w:cs="Times New Roman"/>
          <w:sz w:val="28"/>
          <w:szCs w:val="28"/>
        </w:rPr>
        <w:t>1.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5C179F" w:rsidRPr="005C179F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="002E255C" w:rsidRPr="002E255C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 w:rsidR="002E255C">
        <w:rPr>
          <w:rFonts w:ascii="Times New Roman" w:hAnsi="Times New Roman" w:cs="Times New Roman"/>
          <w:sz w:val="28"/>
          <w:szCs w:val="28"/>
        </w:rPr>
        <w:t xml:space="preserve"> </w:t>
      </w:r>
      <w:r w:rsidR="002E255C" w:rsidRPr="002E255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</w:t>
      </w:r>
      <w:r w:rsidR="00F86739" w:rsidRPr="002E255C">
        <w:rPr>
          <w:rFonts w:ascii="Times New Roman" w:hAnsi="Times New Roman" w:cs="Times New Roman"/>
          <w:sz w:val="28"/>
          <w:szCs w:val="28"/>
        </w:rPr>
        <w:t>осуществлении</w:t>
      </w:r>
      <w:r w:rsidR="00F86739">
        <w:rPr>
          <w:rFonts w:ascii="Times New Roman" w:hAnsi="Times New Roman" w:cs="Times New Roman"/>
          <w:sz w:val="28"/>
          <w:szCs w:val="28"/>
        </w:rPr>
        <w:t xml:space="preserve"> муниципального контроля за  </w:t>
      </w:r>
      <w:r w:rsidR="00F86739" w:rsidRPr="00F86739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</w:t>
      </w:r>
      <w:r w:rsidR="00F86739">
        <w:rPr>
          <w:rFonts w:ascii="Times New Roman" w:hAnsi="Times New Roman" w:cs="Times New Roman"/>
          <w:sz w:val="28"/>
          <w:szCs w:val="28"/>
        </w:rPr>
        <w:t xml:space="preserve"> организацией обязательств по строительству</w:t>
      </w:r>
      <w:r w:rsidR="00F86739" w:rsidRPr="00F86739">
        <w:rPr>
          <w:rFonts w:ascii="Times New Roman" w:hAnsi="Times New Roman" w:cs="Times New Roman"/>
          <w:sz w:val="28"/>
          <w:szCs w:val="28"/>
        </w:rPr>
        <w:t>, реконструкции и (или) модернизации объектов теплоснабжения на территории города Оби Новосибирской области на 2025 год согласно приложению.</w:t>
      </w:r>
      <w:r w:rsidR="00F867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62E8C2" w14:textId="6E1370FC" w:rsidR="00835D8C" w:rsidRPr="00835D8C" w:rsidRDefault="00835D8C" w:rsidP="00835D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2.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9642C">
        <w:rPr>
          <w:rFonts w:ascii="Times New Roman" w:hAnsi="Times New Roman" w:cs="Times New Roman"/>
          <w:sz w:val="28"/>
          <w:szCs w:val="28"/>
        </w:rPr>
        <w:t>вопросам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59642C">
        <w:rPr>
          <w:rFonts w:ascii="Times New Roman" w:hAnsi="Times New Roman" w:cs="Times New Roman"/>
          <w:sz w:val="28"/>
          <w:szCs w:val="28"/>
        </w:rPr>
        <w:t>и</w:t>
      </w:r>
      <w:r w:rsidR="004F547E" w:rsidRPr="004F547E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разместить </w:t>
      </w:r>
      <w:r w:rsidR="004F547E" w:rsidRPr="004F547E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B022185" w14:textId="04224887" w:rsidR="00835D8C" w:rsidRPr="00835D8C" w:rsidRDefault="00835D8C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3.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1A3A194" w14:textId="324502F7" w:rsidR="00291740" w:rsidRDefault="00835D8C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D8C">
        <w:rPr>
          <w:rFonts w:ascii="Times New Roman" w:hAnsi="Times New Roman" w:cs="Times New Roman"/>
          <w:sz w:val="28"/>
          <w:szCs w:val="28"/>
        </w:rPr>
        <w:t>4.</w:t>
      </w:r>
      <w:r w:rsidR="008E01F9">
        <w:rPr>
          <w:rFonts w:ascii="Times New Roman" w:hAnsi="Times New Roman" w:cs="Times New Roman"/>
          <w:sz w:val="28"/>
          <w:szCs w:val="28"/>
        </w:rPr>
        <w:t xml:space="preserve"> </w:t>
      </w:r>
      <w:r w:rsidRPr="00835D8C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C9CEEA2" w14:textId="2B7BA9A6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281541" w14:textId="77777777" w:rsidR="00C32932" w:rsidRDefault="00C32932" w:rsidP="00E25E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DA9E" w14:textId="77777777" w:rsidR="00291740" w:rsidRDefault="00291740" w:rsidP="002917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29DA9" w14:textId="19568982" w:rsidR="00835D8C" w:rsidRPr="008E01F9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182DA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E01F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1773230" w14:textId="470B08DB" w:rsidR="00835D8C" w:rsidRPr="008E01F9" w:rsidRDefault="00835D8C" w:rsidP="0029174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F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</w:t>
      </w:r>
      <w:r w:rsidR="00182DAD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05D9365C" w14:textId="4E4EB37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75D35" w14:textId="2B1C497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8B58F" w14:textId="77777777" w:rsidR="00236DF1" w:rsidRPr="00236DF1" w:rsidRDefault="00236DF1" w:rsidP="00236D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39F6D" w14:textId="0A80F19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10B4B" w14:textId="40FA7BE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F7699" w14:textId="2AB700B0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224A5" w14:textId="54707B61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A2D0C" w14:textId="1141BEB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ECDA6" w14:textId="291F872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1AA88" w14:textId="41499F69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54B32" w14:textId="0ED7334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76C68" w14:textId="4765AB7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FDCE8" w14:textId="19365A1A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B5C74" w14:textId="26D361B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929AA" w14:textId="1ADD5E6C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7C09AF" w14:textId="3D49A9C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39515" w14:textId="2898D67D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93A00" w14:textId="19904786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49999" w14:textId="3A264CD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DE416" w14:textId="634DAF1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424332" w14:textId="1F6C616B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2166C" w14:textId="1C69310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A1A88" w14:textId="10AE2EF3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BD6D5" w14:textId="07D3FB1F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582A4" w14:textId="18663C95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ED5C8" w14:textId="31CE8B82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AD304" w14:textId="7EA74517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128068" w14:textId="0DF2A6A4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C4189C" w14:textId="6B53ADD8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126E4" w14:textId="5D35EE6E" w:rsidR="00291740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0EBB2" w14:textId="10B28B67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Ощепкова Е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  <w:r w:rsidRPr="00360F73">
        <w:rPr>
          <w:rFonts w:ascii="Times New Roman" w:hAnsi="Times New Roman" w:cs="Times New Roman"/>
          <w:sz w:val="20"/>
          <w:szCs w:val="20"/>
        </w:rPr>
        <w:t>С</w:t>
      </w:r>
      <w:r w:rsidR="008E01F9" w:rsidRPr="00360F73">
        <w:rPr>
          <w:rFonts w:ascii="Times New Roman" w:hAnsi="Times New Roman" w:cs="Times New Roman"/>
          <w:sz w:val="20"/>
          <w:szCs w:val="20"/>
        </w:rPr>
        <w:t>.</w:t>
      </w:r>
    </w:p>
    <w:p w14:paraId="1F74F6A7" w14:textId="4EEAE082" w:rsidR="00291740" w:rsidRPr="00360F73" w:rsidRDefault="00291740" w:rsidP="0029174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0F73">
        <w:rPr>
          <w:rFonts w:ascii="Times New Roman" w:hAnsi="Times New Roman" w:cs="Times New Roman"/>
          <w:sz w:val="20"/>
          <w:szCs w:val="20"/>
        </w:rPr>
        <w:t>8 (38373) 50-</w:t>
      </w:r>
      <w:r w:rsidR="008E01F9" w:rsidRPr="00360F73">
        <w:rPr>
          <w:rFonts w:ascii="Times New Roman" w:hAnsi="Times New Roman" w:cs="Times New Roman"/>
          <w:sz w:val="20"/>
          <w:szCs w:val="20"/>
        </w:rPr>
        <w:t>993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1617B" w14:paraId="6AB562B2" w14:textId="77777777" w:rsidTr="0071617B">
        <w:tc>
          <w:tcPr>
            <w:tcW w:w="4955" w:type="dxa"/>
          </w:tcPr>
          <w:p w14:paraId="51B5DAF5" w14:textId="77777777" w:rsidR="0071617B" w:rsidRDefault="0071617B" w:rsidP="0071617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41EDEB10" w14:textId="77777777" w:rsidR="00A072B5" w:rsidRDefault="00A072B5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815BA" w14:textId="77777777" w:rsidR="00236DF1" w:rsidRDefault="00236DF1" w:rsidP="00B00F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92FE" w14:textId="6A0FDB2C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4805FD44" w14:textId="53B27C31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722FC580" w14:textId="624D3C0F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2462A558" w14:textId="066238DC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507551CB" w14:textId="012C03ED" w:rsidR="0071617B" w:rsidRP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2DE91812" w14:textId="77777777" w:rsidR="0071617B" w:rsidRDefault="0071617B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C205" w14:textId="46E1D298" w:rsidR="0071617B" w:rsidRDefault="00910B6A" w:rsidP="007161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25.11.2025 № 1528</w:t>
            </w:r>
            <w:bookmarkStart w:id="1" w:name="_GoBack"/>
            <w:bookmarkEnd w:id="1"/>
          </w:p>
          <w:p w14:paraId="489DD9B2" w14:textId="77777777" w:rsidR="0071617B" w:rsidRDefault="0071617B" w:rsidP="007161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8B527" w14:textId="77777777" w:rsidR="0071617B" w:rsidRDefault="0071617B" w:rsidP="009904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6403D" w14:textId="7394B706" w:rsidR="00316A14" w:rsidRDefault="00B00F5B" w:rsidP="00316A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5B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bookmarkStart w:id="2" w:name="_Hlk178168197"/>
      <w:r w:rsidRPr="00B00F5B">
        <w:rPr>
          <w:rFonts w:ascii="Times New Roman" w:hAnsi="Times New Roman" w:cs="Times New Roman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316A14" w:rsidRPr="00B00F5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bookmarkEnd w:id="2"/>
      <w:r w:rsidR="00316A14" w:rsidRPr="00B00F5B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2B3E4C54" w14:textId="77777777" w:rsidR="00316A14" w:rsidRDefault="00316A14" w:rsidP="00316A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3165E" w14:textId="2D21ECDB" w:rsidR="00E90327" w:rsidRPr="002A6ADC" w:rsidRDefault="00316A14" w:rsidP="00BF4A34">
      <w:pPr>
        <w:pStyle w:val="a5"/>
        <w:numPr>
          <w:ilvl w:val="0"/>
          <w:numId w:val="19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A14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327" w:rsidRPr="002A6ADC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3E6ABFFF" w14:textId="529C5B20" w:rsidR="00B00F5B" w:rsidRPr="00D43474" w:rsidRDefault="009D2D50" w:rsidP="00B00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B00F5B" w:rsidRPr="00B00F5B">
        <w:rPr>
          <w:rFonts w:ascii="Times New Roman" w:hAnsi="Times New Roman" w:cs="Times New Roman"/>
          <w:sz w:val="28"/>
          <w:szCs w:val="28"/>
        </w:rPr>
        <w:t xml:space="preserve"> </w:t>
      </w:r>
      <w:r w:rsidR="00B00F5B" w:rsidRPr="00D43474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</w:t>
      </w:r>
    </w:p>
    <w:p w14:paraId="3937160D" w14:textId="0115305A" w:rsidR="00B00F5B" w:rsidRPr="009D2D50" w:rsidRDefault="00B00F5B" w:rsidP="00B0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474">
        <w:rPr>
          <w:rFonts w:ascii="Times New Roman" w:hAnsi="Times New Roman" w:cs="Times New Roman"/>
          <w:sz w:val="28"/>
          <w:szCs w:val="28"/>
        </w:rPr>
        <w:t>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3474">
        <w:rPr>
          <w:rFonts w:ascii="Times New Roman" w:hAnsi="Times New Roman" w:cs="Times New Roman"/>
          <w:sz w:val="28"/>
          <w:szCs w:val="28"/>
        </w:rPr>
        <w:t xml:space="preserve"> год (далее - Программа) разработана в целях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добросовестного соблюдения обязательных требований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лицом, устранения условий, причин и факторов, способных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обязательных требований и (или) причинению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законом ценностям в отношении единой теплоснабжающей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организацией, а также создание условий для доведения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требований до контролируемого лица, повышение информированности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74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14:paraId="339CD941" w14:textId="3A616C9F" w:rsidR="004B588B" w:rsidRDefault="009D2D50" w:rsidP="009D2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50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города Оби Новосибирской области (далее-Администрация).</w:t>
      </w:r>
    </w:p>
    <w:p w14:paraId="63DB6167" w14:textId="29176F28" w:rsidR="00316A14" w:rsidRPr="00316A14" w:rsidRDefault="00316A14" w:rsidP="00316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14">
        <w:rPr>
          <w:rFonts w:ascii="Times New Roman" w:hAnsi="Times New Roman" w:cs="Times New Roman"/>
          <w:sz w:val="28"/>
          <w:szCs w:val="28"/>
        </w:rPr>
        <w:t xml:space="preserve">Данный вид муниципального контроля </w:t>
      </w:r>
      <w:r w:rsidR="00D04E79">
        <w:rPr>
          <w:rFonts w:ascii="Times New Roman" w:hAnsi="Times New Roman" w:cs="Times New Roman"/>
          <w:sz w:val="28"/>
          <w:szCs w:val="28"/>
        </w:rPr>
        <w:t xml:space="preserve">до 2024 года на территории города Оби Новосибирской </w:t>
      </w:r>
      <w:r w:rsidR="00222AC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22AC5" w:rsidRPr="00316A14">
        <w:rPr>
          <w:rFonts w:ascii="Times New Roman" w:hAnsi="Times New Roman" w:cs="Times New Roman"/>
          <w:sz w:val="28"/>
          <w:szCs w:val="28"/>
        </w:rPr>
        <w:t>не</w:t>
      </w:r>
      <w:r w:rsidRPr="00316A14">
        <w:rPr>
          <w:rFonts w:ascii="Times New Roman" w:hAnsi="Times New Roman" w:cs="Times New Roman"/>
          <w:sz w:val="28"/>
          <w:szCs w:val="28"/>
        </w:rPr>
        <w:t xml:space="preserve"> осуществлялся.</w:t>
      </w:r>
    </w:p>
    <w:p w14:paraId="78FA686D" w14:textId="2DF1DD8E" w:rsidR="002A6ADC" w:rsidRDefault="002A6ADC" w:rsidP="007C2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095D7" w14:textId="6E91AB11" w:rsidR="00170C36" w:rsidRPr="00344E1E" w:rsidRDefault="00170C36" w:rsidP="00BF4A34">
      <w:pPr>
        <w:pStyle w:val="a5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E1E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2AF75C03" w14:textId="77777777" w:rsidR="00344E1E" w:rsidRPr="00344E1E" w:rsidRDefault="00344E1E" w:rsidP="00344E1E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81727" w14:textId="77777777" w:rsidR="000D5092" w:rsidRPr="000D5092" w:rsidRDefault="00170C36" w:rsidP="000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 xml:space="preserve">2. </w:t>
      </w:r>
      <w:r w:rsidR="000D5092" w:rsidRPr="000D509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единой теплоснабжающей организацией (далее – контролируемые лица)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</w:t>
      </w:r>
      <w:r w:rsidR="000D5092" w:rsidRPr="000D5092">
        <w:rPr>
          <w:rFonts w:ascii="Times New Roman" w:hAnsi="Times New Roman" w:cs="Times New Roman"/>
          <w:sz w:val="28"/>
          <w:szCs w:val="28"/>
        </w:rPr>
        <w:lastRenderedPageBreak/>
        <w:t>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17D75086" w14:textId="70A8D1AA" w:rsidR="000D5092" w:rsidRDefault="000D5092" w:rsidP="000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AB31B" w14:textId="312C77EA" w:rsidR="00170C36" w:rsidRPr="00170C36" w:rsidRDefault="00170C36" w:rsidP="000D5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36">
        <w:rPr>
          <w:rFonts w:ascii="Times New Roman" w:hAnsi="Times New Roman" w:cs="Times New Roman"/>
          <w:sz w:val="28"/>
          <w:szCs w:val="28"/>
        </w:rPr>
        <w:t>3. Муниципальный контроль</w:t>
      </w:r>
      <w:r w:rsidR="000D5092" w:rsidRPr="000D5092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Оби Новосибирской области</w:t>
      </w:r>
      <w:r w:rsidRPr="00170C36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 лице </w:t>
      </w:r>
      <w:r w:rsidR="00C23C1B">
        <w:rPr>
          <w:rFonts w:ascii="Times New Roman" w:hAnsi="Times New Roman" w:cs="Times New Roman"/>
          <w:sz w:val="28"/>
          <w:szCs w:val="28"/>
        </w:rPr>
        <w:t>управления муниципального и природоохранного контроля</w:t>
      </w:r>
      <w:r w:rsidRPr="00170C3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(далее – </w:t>
      </w:r>
      <w:r w:rsidR="001A406B">
        <w:rPr>
          <w:rFonts w:ascii="Times New Roman" w:hAnsi="Times New Roman" w:cs="Times New Roman"/>
          <w:sz w:val="28"/>
          <w:szCs w:val="28"/>
        </w:rPr>
        <w:t>у</w:t>
      </w:r>
      <w:r w:rsidR="000749C5">
        <w:rPr>
          <w:rFonts w:ascii="Times New Roman" w:hAnsi="Times New Roman" w:cs="Times New Roman"/>
          <w:sz w:val="28"/>
          <w:szCs w:val="28"/>
        </w:rPr>
        <w:t>правление</w:t>
      </w:r>
      <w:r w:rsidR="00C23C1B">
        <w:rPr>
          <w:rFonts w:ascii="Times New Roman" w:hAnsi="Times New Roman" w:cs="Times New Roman"/>
          <w:sz w:val="28"/>
          <w:szCs w:val="28"/>
        </w:rPr>
        <w:t xml:space="preserve"> МиП</w:t>
      </w:r>
      <w:r w:rsidR="000749C5">
        <w:rPr>
          <w:rFonts w:ascii="Times New Roman" w:hAnsi="Times New Roman" w:cs="Times New Roman"/>
          <w:sz w:val="28"/>
          <w:szCs w:val="28"/>
        </w:rPr>
        <w:t>К</w:t>
      </w:r>
      <w:r w:rsidRPr="00170C3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A65C5FC" w14:textId="17806923" w:rsidR="00170C36" w:rsidRPr="002E255C" w:rsidRDefault="000D5092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C36" w:rsidRPr="00170C36">
        <w:rPr>
          <w:rFonts w:ascii="Times New Roman" w:hAnsi="Times New Roman" w:cs="Times New Roman"/>
          <w:sz w:val="28"/>
          <w:szCs w:val="28"/>
        </w:rPr>
        <w:t xml:space="preserve">. </w:t>
      </w:r>
      <w:r w:rsidR="00170C36" w:rsidRPr="002E255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="00E24603" w:rsidRPr="002E255C">
        <w:rPr>
          <w:rFonts w:ascii="Times New Roman" w:hAnsi="Times New Roman" w:cs="Times New Roman"/>
          <w:sz w:val="28"/>
          <w:szCs w:val="28"/>
        </w:rPr>
        <w:t>управление МиПК</w:t>
      </w:r>
      <w:r w:rsidR="00170C36" w:rsidRPr="002E255C">
        <w:rPr>
          <w:rFonts w:ascii="Times New Roman" w:hAnsi="Times New Roman" w:cs="Times New Roman"/>
          <w:sz w:val="28"/>
          <w:szCs w:val="28"/>
        </w:rPr>
        <w:t xml:space="preserve"> вправе проводить следующие профилактические мероприятия: </w:t>
      </w:r>
    </w:p>
    <w:p w14:paraId="6D6930B5" w14:textId="77777777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77E79A0" w14:textId="77777777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4A0CE24A" w14:textId="77777777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3) обобщение правоприменительной практики;</w:t>
      </w:r>
    </w:p>
    <w:p w14:paraId="6B5211C3" w14:textId="77777777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14:paraId="259ACFF5" w14:textId="31D47573" w:rsidR="00222AC5" w:rsidRDefault="00222AC5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AC5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 на официальном сайте администрации города Оби Новосибирской области в сети «Интернет», в средствах массовой информации и в иных формах.</w:t>
      </w:r>
    </w:p>
    <w:p w14:paraId="460B6EDA" w14:textId="471FAF74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3FA86C46" w14:textId="77777777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Консультирование осуществляется по обращениям контролируемых лиц и их представителей.</w:t>
      </w:r>
    </w:p>
    <w:p w14:paraId="3B4E936B" w14:textId="4EAEA32E" w:rsidR="00170C36" w:rsidRPr="002E255C" w:rsidRDefault="00170C36" w:rsidP="0017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 лицом </w:t>
      </w:r>
      <w:r w:rsidR="004526E2" w:rsidRPr="002E255C">
        <w:rPr>
          <w:rFonts w:ascii="Times New Roman" w:hAnsi="Times New Roman" w:cs="Times New Roman"/>
          <w:sz w:val="28"/>
          <w:szCs w:val="28"/>
        </w:rPr>
        <w:t>управлени</w:t>
      </w:r>
      <w:r w:rsidR="00BF4A34">
        <w:rPr>
          <w:rFonts w:ascii="Times New Roman" w:hAnsi="Times New Roman" w:cs="Times New Roman"/>
          <w:sz w:val="28"/>
          <w:szCs w:val="28"/>
        </w:rPr>
        <w:t>я</w:t>
      </w:r>
      <w:r w:rsidR="004526E2" w:rsidRPr="002E255C">
        <w:rPr>
          <w:rFonts w:ascii="Times New Roman" w:hAnsi="Times New Roman" w:cs="Times New Roman"/>
          <w:sz w:val="28"/>
          <w:szCs w:val="28"/>
        </w:rPr>
        <w:t xml:space="preserve"> МиПК</w:t>
      </w:r>
      <w:r w:rsidRPr="002E255C">
        <w:rPr>
          <w:rFonts w:ascii="Times New Roman" w:hAnsi="Times New Roman" w:cs="Times New Roman"/>
          <w:sz w:val="28"/>
          <w:szCs w:val="28"/>
        </w:rPr>
        <w:t xml:space="preserve"> по телефону, на личном приеме либо в ходе проведения профилактического мероприятия, контрольного мероприятия.</w:t>
      </w:r>
    </w:p>
    <w:p w14:paraId="549199D7" w14:textId="061C26B5" w:rsidR="0021589D" w:rsidRPr="002E255C" w:rsidRDefault="00170C36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55C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0105953F" w14:textId="77777777" w:rsidR="003C5EE0" w:rsidRDefault="003C5EE0" w:rsidP="0021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F64093" w14:textId="0F8A6AA4" w:rsidR="00347820" w:rsidRPr="00917583" w:rsidRDefault="00B66028" w:rsidP="00BF4A34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583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14:paraId="09AD7704" w14:textId="64DE5F46" w:rsidR="00917583" w:rsidRDefault="00917583" w:rsidP="00917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8CE7E" w14:textId="4B062073" w:rsidR="00917583" w:rsidRDefault="00BF4A34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583" w:rsidRPr="00917583">
        <w:rPr>
          <w:rFonts w:ascii="Times New Roman" w:hAnsi="Times New Roman" w:cs="Times New Roman"/>
          <w:sz w:val="28"/>
          <w:szCs w:val="28"/>
        </w:rPr>
        <w:t>. Целями реализации Программы являются:</w:t>
      </w:r>
    </w:p>
    <w:p w14:paraId="3D165F3B" w14:textId="77777777" w:rsidR="000D5092" w:rsidRPr="000D5092" w:rsidRDefault="000D5092" w:rsidP="000D50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E502584" w14:textId="063971D2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5092">
        <w:rPr>
          <w:rFonts w:ascii="Times New Roman" w:hAnsi="Times New Roman" w:cs="Times New Roman"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 </w:t>
      </w:r>
      <w:r w:rsidRPr="00917583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0D50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BBEC95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                                           до контролируемых лиц, повышение информированности о способах их соблюдения;</w:t>
      </w:r>
    </w:p>
    <w:p w14:paraId="5B6FC95F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A8D3905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46D16A27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6) снижение размера вреда (ущерба), причиняемого охраняемым законом ценностям.</w:t>
      </w:r>
    </w:p>
    <w:p w14:paraId="6AE2453D" w14:textId="2337DD2B" w:rsidR="000D5092" w:rsidRPr="000D5092" w:rsidRDefault="00BF4A34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5092" w:rsidRPr="000D5092">
        <w:rPr>
          <w:rFonts w:ascii="Times New Roman" w:hAnsi="Times New Roman" w:cs="Times New Roman"/>
          <w:sz w:val="28"/>
          <w:szCs w:val="28"/>
        </w:rPr>
        <w:t>. Задачами программы профилактики являются:</w:t>
      </w:r>
    </w:p>
    <w:p w14:paraId="058724A8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2C95FF4C" w14:textId="77777777" w:rsidR="000D5092" w:rsidRPr="000D5092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5F11B9E" w14:textId="64D03983" w:rsidR="000D5092" w:rsidRPr="00917583" w:rsidRDefault="000D5092" w:rsidP="000D5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509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                       и граждан в сфере рассматриваемых правоотношений.</w:t>
      </w:r>
    </w:p>
    <w:p w14:paraId="2E37C09A" w14:textId="77777777" w:rsidR="00917583" w:rsidRP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41F9EF40" w14:textId="25DA3F70" w:rsidR="00917583" w:rsidRDefault="00917583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7583">
        <w:rPr>
          <w:rFonts w:ascii="Times New Roman" w:hAnsi="Times New Roman" w:cs="Times New Roman"/>
          <w:sz w:val="28"/>
          <w:szCs w:val="28"/>
        </w:rPr>
        <w:t>5)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01D4">
        <w:rPr>
          <w:rFonts w:ascii="Times New Roman" w:hAnsi="Times New Roman" w:cs="Times New Roman"/>
          <w:sz w:val="28"/>
          <w:szCs w:val="28"/>
        </w:rPr>
        <w:t>ах по их исполнению.</w:t>
      </w:r>
    </w:p>
    <w:p w14:paraId="40C0659C" w14:textId="7C786DF7" w:rsidR="008A02D0" w:rsidRDefault="008A02D0" w:rsidP="009175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1FA720" w14:textId="38A0ED68" w:rsidR="008A02D0" w:rsidRDefault="008A02D0" w:rsidP="00BF4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2D0">
        <w:rPr>
          <w:rFonts w:ascii="Times New Roman" w:hAnsi="Times New Roman" w:cs="Times New Roman"/>
          <w:b/>
          <w:bCs/>
          <w:sz w:val="28"/>
          <w:szCs w:val="28"/>
        </w:rPr>
        <w:t>IV. Перечень профилактических мероприятий,</w:t>
      </w:r>
      <w:r w:rsidR="00215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2D0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1284C7F0" w14:textId="71200F12" w:rsidR="008A02D0" w:rsidRDefault="008A02D0" w:rsidP="008A02D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7"/>
        <w:gridCol w:w="2478"/>
        <w:gridCol w:w="2478"/>
      </w:tblGrid>
      <w:tr w:rsidR="008A02D0" w14:paraId="48B6060E" w14:textId="77777777" w:rsidTr="008A02D0">
        <w:tc>
          <w:tcPr>
            <w:tcW w:w="988" w:type="dxa"/>
          </w:tcPr>
          <w:p w14:paraId="079CF7B4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8166901"/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598D591" w14:textId="2BD76AB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7" w:type="dxa"/>
          </w:tcPr>
          <w:p w14:paraId="4669593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345E34F" w14:textId="52915D30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78" w:type="dxa"/>
          </w:tcPr>
          <w:p w14:paraId="28DC7B9D" w14:textId="77777777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7B2E1A0C" w14:textId="2D7F02FD" w:rsidR="008A02D0" w:rsidRPr="008A02D0" w:rsidRDefault="008A02D0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D0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2478" w:type="dxa"/>
          </w:tcPr>
          <w:p w14:paraId="32AA4216" w14:textId="506D26F9" w:rsidR="008A02D0" w:rsidRPr="008A02D0" w:rsidRDefault="00B15C56" w:rsidP="008A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02D0" w14:paraId="5BB3F161" w14:textId="77777777" w:rsidTr="008A02D0">
        <w:tc>
          <w:tcPr>
            <w:tcW w:w="988" w:type="dxa"/>
          </w:tcPr>
          <w:p w14:paraId="0A132C8B" w14:textId="0DC4738B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14:paraId="1CA081BA" w14:textId="0F146963" w:rsidR="008A02D0" w:rsidRPr="00B15C56" w:rsidRDefault="00B15C56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контроля, размещенного на официальном сайте Администрации </w:t>
            </w:r>
            <w:r w:rsidR="00BF4A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5C56">
              <w:rPr>
                <w:rFonts w:ascii="Times New Roman" w:hAnsi="Times New Roman" w:cs="Times New Roman"/>
                <w:sz w:val="24"/>
                <w:szCs w:val="24"/>
              </w:rPr>
              <w:t>сети Интернет (обеспечение своевременной актуализации)</w:t>
            </w:r>
          </w:p>
        </w:tc>
        <w:tc>
          <w:tcPr>
            <w:tcW w:w="2478" w:type="dxa"/>
          </w:tcPr>
          <w:p w14:paraId="549D7D02" w14:textId="226E8DFF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в течение года на постоянной основе</w:t>
            </w:r>
          </w:p>
        </w:tc>
        <w:tc>
          <w:tcPr>
            <w:tcW w:w="2478" w:type="dxa"/>
          </w:tcPr>
          <w:p w14:paraId="38D197A9" w14:textId="0B659ABD" w:rsidR="008A02D0" w:rsidRPr="00B15C56" w:rsidRDefault="00B618D2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2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A02D0" w14:paraId="0C05EE3E" w14:textId="77777777" w:rsidTr="008A02D0">
        <w:tc>
          <w:tcPr>
            <w:tcW w:w="988" w:type="dxa"/>
          </w:tcPr>
          <w:p w14:paraId="213FFEEA" w14:textId="15199D6F" w:rsidR="008A02D0" w:rsidRPr="00B15C56" w:rsidRDefault="00B15C56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14:paraId="4F08DC7C" w14:textId="77777777" w:rsidR="00C370F8" w:rsidRPr="00C370F8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</w:t>
            </w: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14:paraId="2F232755" w14:textId="21FF527F" w:rsidR="008A02D0" w:rsidRPr="00B15C56" w:rsidRDefault="00C370F8" w:rsidP="00C3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78" w:type="dxa"/>
          </w:tcPr>
          <w:p w14:paraId="72A8B6ED" w14:textId="6C92019B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на постоянной основе</w:t>
            </w:r>
          </w:p>
        </w:tc>
        <w:tc>
          <w:tcPr>
            <w:tcW w:w="2478" w:type="dxa"/>
          </w:tcPr>
          <w:p w14:paraId="4D7E9423" w14:textId="53EE09BE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осуществлять </w:t>
            </w:r>
            <w:r w:rsidRPr="00C3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</w:t>
            </w:r>
          </w:p>
        </w:tc>
      </w:tr>
      <w:tr w:rsidR="008A02D0" w14:paraId="018B1A64" w14:textId="77777777" w:rsidTr="008A02D0">
        <w:tc>
          <w:tcPr>
            <w:tcW w:w="988" w:type="dxa"/>
          </w:tcPr>
          <w:p w14:paraId="5A9166BC" w14:textId="6B8BD29D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7" w:type="dxa"/>
          </w:tcPr>
          <w:p w14:paraId="171F2C91" w14:textId="1D1BB1AA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практики осуществления в соответствующей сфере деятельности контроля и размещение на официальном сайте Администрации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78" w:type="dxa"/>
          </w:tcPr>
          <w:p w14:paraId="21FD6A3B" w14:textId="4D933C9D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78" w:type="dxa"/>
          </w:tcPr>
          <w:p w14:paraId="11E10BB7" w14:textId="6DF8A9FE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A02D0" w14:paraId="5D20E1CC" w14:textId="77777777" w:rsidTr="008A02D0">
        <w:tc>
          <w:tcPr>
            <w:tcW w:w="988" w:type="dxa"/>
          </w:tcPr>
          <w:p w14:paraId="50801690" w14:textId="219031C4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7" w:type="dxa"/>
          </w:tcPr>
          <w:p w14:paraId="5CEE80E8" w14:textId="4A7B9129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создан отдельный раздел (подраздел) с информацией о реализации мероприятий по профилактике нарушений, программы профилактики нарушений http://gorodob.nso.ru/page/3443</w:t>
            </w:r>
          </w:p>
        </w:tc>
        <w:tc>
          <w:tcPr>
            <w:tcW w:w="2478" w:type="dxa"/>
          </w:tcPr>
          <w:p w14:paraId="44D42D7B" w14:textId="66CE4561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актуализация в течение года по мере необходимости</w:t>
            </w:r>
          </w:p>
        </w:tc>
        <w:tc>
          <w:tcPr>
            <w:tcW w:w="2478" w:type="dxa"/>
          </w:tcPr>
          <w:p w14:paraId="1AE1A26D" w14:textId="38C33338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8A02D0" w14:paraId="16AFB030" w14:textId="77777777" w:rsidTr="008A02D0">
        <w:tc>
          <w:tcPr>
            <w:tcW w:w="988" w:type="dxa"/>
          </w:tcPr>
          <w:p w14:paraId="518343C6" w14:textId="1F3A00A1" w:rsidR="008A02D0" w:rsidRPr="00B15C56" w:rsidRDefault="00C370F8" w:rsidP="00B1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14:paraId="33CBD5A7" w14:textId="3390C94E" w:rsidR="008A02D0" w:rsidRPr="00B15C56" w:rsidRDefault="00C370F8" w:rsidP="00B15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Консультирование (по телефону) контролируемых лиц по вопросам соблюдения требований законодательства</w:t>
            </w:r>
          </w:p>
        </w:tc>
        <w:tc>
          <w:tcPr>
            <w:tcW w:w="2478" w:type="dxa"/>
          </w:tcPr>
          <w:p w14:paraId="2DD02F87" w14:textId="03A18A87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согласно установленного график (режима) работы</w:t>
            </w:r>
          </w:p>
        </w:tc>
        <w:tc>
          <w:tcPr>
            <w:tcW w:w="2478" w:type="dxa"/>
          </w:tcPr>
          <w:p w14:paraId="26BC08F0" w14:textId="548786A2" w:rsidR="008A02D0" w:rsidRPr="00B15C56" w:rsidRDefault="00C370F8" w:rsidP="00B6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0F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bookmarkEnd w:id="3"/>
    </w:tbl>
    <w:p w14:paraId="75EF18DA" w14:textId="1EF67C92" w:rsidR="008A02D0" w:rsidRDefault="008A02D0" w:rsidP="008A02D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7115AE13" w14:textId="18C81D55" w:rsidR="00B625DA" w:rsidRDefault="00B625DA" w:rsidP="00BF4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5DA">
        <w:rPr>
          <w:rFonts w:ascii="Times New Roman" w:hAnsi="Times New Roman" w:cs="Times New Roman"/>
          <w:b/>
          <w:bCs/>
          <w:sz w:val="28"/>
          <w:szCs w:val="28"/>
        </w:rPr>
        <w:t>V. Показатели результативности и эффективности Программы</w:t>
      </w:r>
    </w:p>
    <w:p w14:paraId="501A09B0" w14:textId="7EB3E56E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625DA" w14:paraId="6323FD5A" w14:textId="77777777" w:rsidTr="00B625DA">
        <w:tc>
          <w:tcPr>
            <w:tcW w:w="4955" w:type="dxa"/>
          </w:tcPr>
          <w:p w14:paraId="44DCEF54" w14:textId="77777777" w:rsid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84A9148" w14:textId="396A7A27" w:rsidR="00B625DA" w:rsidRPr="00AE2024" w:rsidRDefault="00AE2024" w:rsidP="00AE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956" w:type="dxa"/>
          </w:tcPr>
          <w:p w14:paraId="1FB44E13" w14:textId="7A1FA676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%</w:t>
            </w:r>
          </w:p>
        </w:tc>
      </w:tr>
      <w:tr w:rsidR="00B625DA" w14:paraId="14003892" w14:textId="77777777" w:rsidTr="00B625DA">
        <w:tc>
          <w:tcPr>
            <w:tcW w:w="4955" w:type="dxa"/>
          </w:tcPr>
          <w:p w14:paraId="76BB465A" w14:textId="3C07D57C" w:rsidR="00B625DA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в соответствии с Единым реестром проверок</w:t>
            </w:r>
          </w:p>
        </w:tc>
        <w:tc>
          <w:tcPr>
            <w:tcW w:w="4956" w:type="dxa"/>
          </w:tcPr>
          <w:p w14:paraId="0986D0AD" w14:textId="10793D1B" w:rsidR="00B625DA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E2024" w14:paraId="60DF622F" w14:textId="77777777" w:rsidTr="00B625DA">
        <w:tc>
          <w:tcPr>
            <w:tcW w:w="4955" w:type="dxa"/>
          </w:tcPr>
          <w:p w14:paraId="082BEB54" w14:textId="38B4695A" w:rsidR="00AE2024" w:rsidRPr="00AE2024" w:rsidRDefault="00AE2024" w:rsidP="00AE2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4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профилактике нарушений</w:t>
            </w:r>
          </w:p>
        </w:tc>
        <w:tc>
          <w:tcPr>
            <w:tcW w:w="4956" w:type="dxa"/>
          </w:tcPr>
          <w:p w14:paraId="17EFAD7D" w14:textId="2C72D36A" w:rsidR="00AE2024" w:rsidRPr="00AE2024" w:rsidRDefault="00AE2024" w:rsidP="00B6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56759BDB" w14:textId="505B8AC6" w:rsidR="00B625DA" w:rsidRDefault="00B625DA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2E79EB3" w14:textId="341281EA" w:rsidR="00AE2024" w:rsidRDefault="00AE2024" w:rsidP="00B625D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450EBDE2" w14:textId="40336FC4" w:rsidR="00AE2024" w:rsidRPr="002E255C" w:rsidRDefault="00D43474" w:rsidP="002E255C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E25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ermEnd w:id="460262450"/>
    <w:p w14:paraId="38208111" w14:textId="639B883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FFD7" w14:textId="77777777" w:rsidR="00EC105A" w:rsidRDefault="00EC105A" w:rsidP="003F66EC">
      <w:r>
        <w:separator/>
      </w:r>
    </w:p>
  </w:endnote>
  <w:endnote w:type="continuationSeparator" w:id="0">
    <w:p w14:paraId="1D7B15FC" w14:textId="77777777" w:rsidR="00EC105A" w:rsidRDefault="00EC105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964D" w14:textId="77777777" w:rsidR="00EC105A" w:rsidRDefault="00EC105A" w:rsidP="003F66EC">
      <w:r>
        <w:separator/>
      </w:r>
    </w:p>
  </w:footnote>
  <w:footnote w:type="continuationSeparator" w:id="0">
    <w:p w14:paraId="3BD7A2A5" w14:textId="77777777" w:rsidR="00EC105A" w:rsidRDefault="00EC105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C371B"/>
    <w:multiLevelType w:val="hybridMultilevel"/>
    <w:tmpl w:val="39DE5218"/>
    <w:lvl w:ilvl="0" w:tplc="D958B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9786E"/>
    <w:multiLevelType w:val="hybridMultilevel"/>
    <w:tmpl w:val="FA08AF4A"/>
    <w:lvl w:ilvl="0" w:tplc="9EBAD25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C401A8"/>
    <w:multiLevelType w:val="hybridMultilevel"/>
    <w:tmpl w:val="7AD47964"/>
    <w:lvl w:ilvl="0" w:tplc="CFA2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90591B"/>
    <w:multiLevelType w:val="hybridMultilevel"/>
    <w:tmpl w:val="05A0056A"/>
    <w:lvl w:ilvl="0" w:tplc="2956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64660"/>
    <w:rsid w:val="000749C5"/>
    <w:rsid w:val="000A01D4"/>
    <w:rsid w:val="000D5092"/>
    <w:rsid w:val="000E3390"/>
    <w:rsid w:val="000F1AF2"/>
    <w:rsid w:val="0013595E"/>
    <w:rsid w:val="00150124"/>
    <w:rsid w:val="00170197"/>
    <w:rsid w:val="00170C36"/>
    <w:rsid w:val="00173FA3"/>
    <w:rsid w:val="00182DAD"/>
    <w:rsid w:val="001A406B"/>
    <w:rsid w:val="001C2377"/>
    <w:rsid w:val="001C739B"/>
    <w:rsid w:val="001D7791"/>
    <w:rsid w:val="00215372"/>
    <w:rsid w:val="0021589D"/>
    <w:rsid w:val="00220565"/>
    <w:rsid w:val="00222AC5"/>
    <w:rsid w:val="00236DF1"/>
    <w:rsid w:val="002537A7"/>
    <w:rsid w:val="00267CC6"/>
    <w:rsid w:val="00291740"/>
    <w:rsid w:val="002A6ADC"/>
    <w:rsid w:val="002E255C"/>
    <w:rsid w:val="00300F18"/>
    <w:rsid w:val="00316A14"/>
    <w:rsid w:val="00324DE1"/>
    <w:rsid w:val="00344E1E"/>
    <w:rsid w:val="00347820"/>
    <w:rsid w:val="0035180A"/>
    <w:rsid w:val="00352E60"/>
    <w:rsid w:val="00360F73"/>
    <w:rsid w:val="0038775A"/>
    <w:rsid w:val="003C25D4"/>
    <w:rsid w:val="003C5EE0"/>
    <w:rsid w:val="003F66EC"/>
    <w:rsid w:val="00403E0C"/>
    <w:rsid w:val="00406AAC"/>
    <w:rsid w:val="0041022D"/>
    <w:rsid w:val="00442FD4"/>
    <w:rsid w:val="004526E2"/>
    <w:rsid w:val="0046306A"/>
    <w:rsid w:val="00475BA5"/>
    <w:rsid w:val="00493F47"/>
    <w:rsid w:val="004B27E4"/>
    <w:rsid w:val="004B588B"/>
    <w:rsid w:val="004B7CD0"/>
    <w:rsid w:val="004D534A"/>
    <w:rsid w:val="004D592D"/>
    <w:rsid w:val="004E73C3"/>
    <w:rsid w:val="004F547E"/>
    <w:rsid w:val="005203D4"/>
    <w:rsid w:val="005235EC"/>
    <w:rsid w:val="0059642C"/>
    <w:rsid w:val="005C179F"/>
    <w:rsid w:val="005D4897"/>
    <w:rsid w:val="00600100"/>
    <w:rsid w:val="00611F22"/>
    <w:rsid w:val="006270BA"/>
    <w:rsid w:val="006353C5"/>
    <w:rsid w:val="0066165B"/>
    <w:rsid w:val="00677C1A"/>
    <w:rsid w:val="006A25A3"/>
    <w:rsid w:val="006A5D05"/>
    <w:rsid w:val="006D1841"/>
    <w:rsid w:val="006E247A"/>
    <w:rsid w:val="006E651F"/>
    <w:rsid w:val="006F304D"/>
    <w:rsid w:val="006F491A"/>
    <w:rsid w:val="0071617B"/>
    <w:rsid w:val="007363A2"/>
    <w:rsid w:val="00741F30"/>
    <w:rsid w:val="007556B2"/>
    <w:rsid w:val="00776888"/>
    <w:rsid w:val="007807D7"/>
    <w:rsid w:val="007967D7"/>
    <w:rsid w:val="007A63DF"/>
    <w:rsid w:val="007C2925"/>
    <w:rsid w:val="00835D8C"/>
    <w:rsid w:val="008605F5"/>
    <w:rsid w:val="00895B16"/>
    <w:rsid w:val="008A02D0"/>
    <w:rsid w:val="008A67FA"/>
    <w:rsid w:val="008D1A3F"/>
    <w:rsid w:val="008E01F9"/>
    <w:rsid w:val="008F47C8"/>
    <w:rsid w:val="00910B6A"/>
    <w:rsid w:val="00917583"/>
    <w:rsid w:val="009462CA"/>
    <w:rsid w:val="009825F3"/>
    <w:rsid w:val="009904CD"/>
    <w:rsid w:val="009A7760"/>
    <w:rsid w:val="009B1A57"/>
    <w:rsid w:val="009B6195"/>
    <w:rsid w:val="009D2D50"/>
    <w:rsid w:val="009F39C6"/>
    <w:rsid w:val="00A072B5"/>
    <w:rsid w:val="00A25A39"/>
    <w:rsid w:val="00AB779A"/>
    <w:rsid w:val="00AC3D4E"/>
    <w:rsid w:val="00AD6BD0"/>
    <w:rsid w:val="00AE2024"/>
    <w:rsid w:val="00AF1D44"/>
    <w:rsid w:val="00B00F5B"/>
    <w:rsid w:val="00B15C56"/>
    <w:rsid w:val="00B337EE"/>
    <w:rsid w:val="00B618D2"/>
    <w:rsid w:val="00B625DA"/>
    <w:rsid w:val="00B66028"/>
    <w:rsid w:val="00B71949"/>
    <w:rsid w:val="00B806B8"/>
    <w:rsid w:val="00B85A6B"/>
    <w:rsid w:val="00BB0738"/>
    <w:rsid w:val="00BE0D06"/>
    <w:rsid w:val="00BF4A34"/>
    <w:rsid w:val="00C05758"/>
    <w:rsid w:val="00C23C1B"/>
    <w:rsid w:val="00C32932"/>
    <w:rsid w:val="00C370F8"/>
    <w:rsid w:val="00C56396"/>
    <w:rsid w:val="00C82258"/>
    <w:rsid w:val="00CB079A"/>
    <w:rsid w:val="00CB321E"/>
    <w:rsid w:val="00CB7A57"/>
    <w:rsid w:val="00CD1D20"/>
    <w:rsid w:val="00CD60C1"/>
    <w:rsid w:val="00CF1DB5"/>
    <w:rsid w:val="00D04E79"/>
    <w:rsid w:val="00D33978"/>
    <w:rsid w:val="00D43474"/>
    <w:rsid w:val="00D512BF"/>
    <w:rsid w:val="00D526EC"/>
    <w:rsid w:val="00DA5429"/>
    <w:rsid w:val="00DB1F8C"/>
    <w:rsid w:val="00DD09ED"/>
    <w:rsid w:val="00DD6828"/>
    <w:rsid w:val="00DE471E"/>
    <w:rsid w:val="00E24603"/>
    <w:rsid w:val="00E25E53"/>
    <w:rsid w:val="00E270C0"/>
    <w:rsid w:val="00E423C6"/>
    <w:rsid w:val="00E46468"/>
    <w:rsid w:val="00E543BA"/>
    <w:rsid w:val="00E56C8B"/>
    <w:rsid w:val="00E85087"/>
    <w:rsid w:val="00E90327"/>
    <w:rsid w:val="00EB3AEA"/>
    <w:rsid w:val="00EC105A"/>
    <w:rsid w:val="00EC2BA7"/>
    <w:rsid w:val="00EC584D"/>
    <w:rsid w:val="00ED1789"/>
    <w:rsid w:val="00EE16DB"/>
    <w:rsid w:val="00EE5E3E"/>
    <w:rsid w:val="00EE6323"/>
    <w:rsid w:val="00EF3473"/>
    <w:rsid w:val="00F26A5A"/>
    <w:rsid w:val="00F304BB"/>
    <w:rsid w:val="00F43D4D"/>
    <w:rsid w:val="00F47CC7"/>
    <w:rsid w:val="00F75559"/>
    <w:rsid w:val="00F8673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347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1721</Words>
  <Characters>9810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cp:lastPrinted>2023-08-22T04:01:00Z</cp:lastPrinted>
  <dcterms:created xsi:type="dcterms:W3CDTF">2024-09-26T02:08:00Z</dcterms:created>
  <dcterms:modified xsi:type="dcterms:W3CDTF">2024-11-25T07:14:00Z</dcterms:modified>
</cp:coreProperties>
</file>